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F6" w:rsidRDefault="00E203F6" w:rsidP="00E203F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en-AU"/>
        </w:rPr>
        <w:drawing>
          <wp:inline distT="0" distB="0" distL="0" distR="0" wp14:anchorId="0DF9FC29" wp14:editId="4A4B6EB6">
            <wp:extent cx="1114425" cy="8358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ge logo circl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9" cy="8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F6" w:rsidRPr="00252F30" w:rsidRDefault="00E203F6" w:rsidP="00E203F6">
      <w:pPr>
        <w:jc w:val="center"/>
        <w:rPr>
          <w:rFonts w:ascii="Bookman Old Style" w:hAnsi="Bookman Old Style"/>
          <w:b/>
          <w:sz w:val="28"/>
          <w:szCs w:val="28"/>
        </w:rPr>
      </w:pPr>
      <w:r w:rsidRPr="00252F30">
        <w:rPr>
          <w:rFonts w:ascii="Bookman Old Style" w:hAnsi="Bookman Old Style"/>
          <w:b/>
          <w:sz w:val="28"/>
          <w:szCs w:val="28"/>
        </w:rPr>
        <w:t xml:space="preserve"> Sunday 3 C</w:t>
      </w:r>
      <w:r>
        <w:rPr>
          <w:rFonts w:ascii="Bookman Old Style" w:hAnsi="Bookman Old Style"/>
          <w:b/>
          <w:sz w:val="28"/>
          <w:szCs w:val="28"/>
        </w:rPr>
        <w:t>ourses for $38</w:t>
      </w:r>
    </w:p>
    <w:p w:rsidR="00E203F6" w:rsidRPr="007872E5" w:rsidRDefault="00E203F6" w:rsidP="00E203F6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203F6" w:rsidRPr="00635B21" w:rsidTr="00B2629F">
        <w:tc>
          <w:tcPr>
            <w:tcW w:w="9016" w:type="dxa"/>
          </w:tcPr>
          <w:p w:rsidR="00E203F6" w:rsidRPr="00635B21" w:rsidRDefault="00E203F6" w:rsidP="00B262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Entrée </w:t>
            </w:r>
          </w:p>
        </w:tc>
      </w:tr>
      <w:tr w:rsidR="00E203F6" w:rsidRPr="00635B21" w:rsidTr="00B2629F">
        <w:tc>
          <w:tcPr>
            <w:tcW w:w="9016" w:type="dxa"/>
          </w:tcPr>
          <w:p w:rsidR="00E203F6" w:rsidRPr="00EA603B" w:rsidRDefault="00E203F6" w:rsidP="00B2629F">
            <w:pPr>
              <w:tabs>
                <w:tab w:val="left" w:pos="81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Crispy Fried Chicken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Wingettes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with capsicum aioli (gf)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E203F6" w:rsidRPr="00635B21" w:rsidTr="00B2629F">
        <w:tc>
          <w:tcPr>
            <w:tcW w:w="9016" w:type="dxa"/>
          </w:tcPr>
          <w:p w:rsidR="00E203F6" w:rsidRPr="00635B21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  <w:r w:rsidRPr="00761AB0">
              <w:rPr>
                <w:rFonts w:ascii="Bookman Old Style" w:hAnsi="Bookman Old Style"/>
                <w:sz w:val="24"/>
                <w:szCs w:val="24"/>
              </w:rPr>
              <w:t xml:space="preserve">Grilled Halloumi with </w:t>
            </w:r>
            <w:proofErr w:type="spellStart"/>
            <w:r w:rsidRPr="00761AB0">
              <w:rPr>
                <w:rFonts w:ascii="Bookman Old Style" w:hAnsi="Bookman Old Style"/>
                <w:sz w:val="24"/>
                <w:szCs w:val="24"/>
              </w:rPr>
              <w:t>roma</w:t>
            </w:r>
            <w:proofErr w:type="spellEnd"/>
            <w:r w:rsidRPr="00761AB0">
              <w:rPr>
                <w:rFonts w:ascii="Bookman Old Style" w:hAnsi="Bookman Old Style"/>
                <w:sz w:val="24"/>
                <w:szCs w:val="24"/>
              </w:rPr>
              <w:t xml:space="preserve"> tomatoes, basil, 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mon olive oil &amp; balsamic glaze </w:t>
            </w:r>
            <w:r w:rsidRPr="00761AB0">
              <w:rPr>
                <w:rFonts w:ascii="Bookman Old Style" w:hAnsi="Bookman Old Style"/>
                <w:sz w:val="24"/>
                <w:szCs w:val="24"/>
              </w:rPr>
              <w:t>(v) (gf)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E203F6" w:rsidRPr="00635B21" w:rsidTr="00B2629F">
        <w:tc>
          <w:tcPr>
            <w:tcW w:w="9016" w:type="dxa"/>
          </w:tcPr>
          <w:p w:rsidR="00E203F6" w:rsidRDefault="00E203F6" w:rsidP="00B2629F">
            <w:pPr>
              <w:tabs>
                <w:tab w:val="left" w:pos="814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120970">
              <w:rPr>
                <w:rFonts w:ascii="Bookman Old Style" w:hAnsi="Bookman Old Style"/>
                <w:sz w:val="24"/>
                <w:szCs w:val="24"/>
              </w:rPr>
              <w:t>Portarlington Mussels with fresh chilli, garlic &amp; roast tomato sauce served with warm bread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gfo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E203F6" w:rsidRPr="00761AB0" w:rsidRDefault="00E203F6" w:rsidP="00B2629F">
            <w:pPr>
              <w:tabs>
                <w:tab w:val="left" w:pos="81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E203F6" w:rsidRPr="00635B21" w:rsidTr="00B2629F">
        <w:tc>
          <w:tcPr>
            <w:tcW w:w="9016" w:type="dxa"/>
          </w:tcPr>
          <w:p w:rsidR="00E203F6" w:rsidRPr="00635B21" w:rsidRDefault="00E203F6" w:rsidP="00B262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35B21">
              <w:rPr>
                <w:rFonts w:ascii="Bookman Old Style" w:hAnsi="Bookman Old Style"/>
                <w:b/>
                <w:sz w:val="24"/>
                <w:szCs w:val="24"/>
              </w:rPr>
              <w:t xml:space="preserve">Main </w:t>
            </w:r>
          </w:p>
        </w:tc>
      </w:tr>
      <w:tr w:rsidR="00E203F6" w:rsidRPr="00635B21" w:rsidTr="00B2629F">
        <w:tc>
          <w:tcPr>
            <w:tcW w:w="9016" w:type="dxa"/>
          </w:tcPr>
          <w:p w:rsidR="00E203F6" w:rsidRDefault="00E203F6" w:rsidP="00B262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761AB0">
              <w:rPr>
                <w:rFonts w:ascii="Bookman Old Style" w:hAnsi="Bookman Old Style"/>
                <w:sz w:val="24"/>
                <w:szCs w:val="24"/>
              </w:rPr>
              <w:t>House Made Gnocchi- wild mushrooms, baby spinach, Meredith’s goats cheese &amp; toasted almonds in a creamy white wine sauce (v)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</w:tr>
      <w:tr w:rsidR="00E203F6" w:rsidRPr="00635B21" w:rsidTr="00B2629F">
        <w:tc>
          <w:tcPr>
            <w:tcW w:w="9016" w:type="dxa"/>
          </w:tcPr>
          <w:p w:rsidR="00E203F6" w:rsidRPr="00E203F6" w:rsidRDefault="00E203F6" w:rsidP="00B2629F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Grilled Barramundi Fillet with roast sweet potato, steamed br</w:t>
            </w:r>
            <w:r w:rsidR="00EB520B">
              <w:rPr>
                <w:rFonts w:ascii="Bookman Old Style" w:hAnsi="Bookman Old Style" w:cstheme="minorHAnsi"/>
                <w:sz w:val="24"/>
                <w:szCs w:val="24"/>
              </w:rPr>
              <w:t xml:space="preserve">occolini &amp; a dill &amp; </w:t>
            </w:r>
            <w:bookmarkStart w:id="0" w:name="_GoBack"/>
            <w:bookmarkEnd w:id="0"/>
            <w:r w:rsidR="00EB520B">
              <w:rPr>
                <w:rFonts w:ascii="Bookman Old Style" w:hAnsi="Bookman Old Style" w:cstheme="minorHAnsi"/>
                <w:sz w:val="24"/>
                <w:szCs w:val="24"/>
              </w:rPr>
              <w:t xml:space="preserve">lemon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butter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(gf)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dfo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E203F6" w:rsidRPr="00525951" w:rsidTr="00B2629F">
        <w:tc>
          <w:tcPr>
            <w:tcW w:w="9016" w:type="dxa"/>
          </w:tcPr>
          <w:p w:rsidR="00E203F6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Beef Short Rib </w:t>
            </w:r>
            <w:r w:rsidRPr="00761AB0">
              <w:rPr>
                <w:rFonts w:ascii="Bookman Old Style" w:hAnsi="Bookman Old Style"/>
                <w:sz w:val="24"/>
                <w:szCs w:val="24"/>
              </w:rPr>
              <w:t xml:space="preserve">slow cooked for 14 hours with our signature bourbon </w:t>
            </w:r>
            <w:proofErr w:type="spellStart"/>
            <w:r w:rsidRPr="00761AB0">
              <w:rPr>
                <w:rFonts w:ascii="Bookman Old Style" w:hAnsi="Bookman Old Style"/>
                <w:sz w:val="24"/>
                <w:szCs w:val="24"/>
              </w:rPr>
              <w:t>bbq</w:t>
            </w:r>
            <w:proofErr w:type="spellEnd"/>
            <w:r w:rsidRPr="00761AB0">
              <w:rPr>
                <w:rFonts w:ascii="Bookman Old Style" w:hAnsi="Bookman Old Style"/>
                <w:sz w:val="24"/>
                <w:szCs w:val="24"/>
              </w:rPr>
              <w:t xml:space="preserve"> sauce served with slaw &amp; shoestring fries (gf) (</w:t>
            </w:r>
            <w:proofErr w:type="spellStart"/>
            <w:r w:rsidRPr="00761AB0">
              <w:rPr>
                <w:rFonts w:ascii="Bookman Old Style" w:hAnsi="Bookman Old Style"/>
                <w:sz w:val="24"/>
                <w:szCs w:val="24"/>
              </w:rPr>
              <w:t>df</w:t>
            </w:r>
            <w:proofErr w:type="spellEnd"/>
            <w:r w:rsidRPr="00761AB0">
              <w:rPr>
                <w:rFonts w:ascii="Bookman Old Style" w:hAnsi="Bookman Old Style"/>
                <w:sz w:val="24"/>
                <w:szCs w:val="24"/>
              </w:rPr>
              <w:t xml:space="preserve">)  </w:t>
            </w:r>
            <w:r w:rsidRPr="0052595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E203F6" w:rsidRPr="00525951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03F6" w:rsidRPr="00525951" w:rsidTr="00B2629F">
        <w:tc>
          <w:tcPr>
            <w:tcW w:w="9016" w:type="dxa"/>
          </w:tcPr>
          <w:p w:rsidR="00E203F6" w:rsidRPr="00525951" w:rsidRDefault="00E203F6" w:rsidP="00B2629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25951">
              <w:rPr>
                <w:rFonts w:ascii="Bookman Old Style" w:hAnsi="Bookman Old Style"/>
                <w:b/>
                <w:sz w:val="24"/>
                <w:szCs w:val="24"/>
              </w:rPr>
              <w:t xml:space="preserve">Dessert </w:t>
            </w:r>
          </w:p>
        </w:tc>
      </w:tr>
      <w:tr w:rsidR="00E203F6" w:rsidRPr="00525951" w:rsidTr="00B2629F">
        <w:tc>
          <w:tcPr>
            <w:tcW w:w="9016" w:type="dxa"/>
          </w:tcPr>
          <w:p w:rsidR="00E203F6" w:rsidRPr="00525951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  <w:r w:rsidRPr="00525951">
              <w:rPr>
                <w:rFonts w:ascii="Bookman Old Style" w:hAnsi="Bookman Old Style"/>
                <w:sz w:val="24"/>
                <w:szCs w:val="24"/>
              </w:rPr>
              <w:t>Warm Caramel Pudding with salted caramel sauce, toffee chards and vanilla bean ice cream</w:t>
            </w:r>
          </w:p>
          <w:p w:rsidR="00E203F6" w:rsidRPr="00525951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03F6" w:rsidRPr="00525951" w:rsidTr="00B2629F">
        <w:tc>
          <w:tcPr>
            <w:tcW w:w="9016" w:type="dxa"/>
          </w:tcPr>
          <w:p w:rsidR="00E203F6" w:rsidRPr="00525951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  <w:r w:rsidRPr="00525951">
              <w:rPr>
                <w:rFonts w:ascii="Bookman Old Style" w:hAnsi="Bookman Old Style"/>
                <w:sz w:val="24"/>
                <w:szCs w:val="24"/>
              </w:rPr>
              <w:t>Lemon curd, vanilla soil, mascarpone, crushed meringue, passionfruit coulis (gf)</w:t>
            </w:r>
          </w:p>
          <w:p w:rsidR="00E203F6" w:rsidRPr="00525951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03F6" w:rsidRPr="00525951" w:rsidTr="00B2629F">
        <w:tc>
          <w:tcPr>
            <w:tcW w:w="9016" w:type="dxa"/>
          </w:tcPr>
          <w:p w:rsidR="00E203F6" w:rsidRPr="00525951" w:rsidRDefault="00E203F6" w:rsidP="00B2629F">
            <w:pPr>
              <w:rPr>
                <w:rFonts w:ascii="Bookman Old Style" w:hAnsi="Bookman Old Style"/>
                <w:sz w:val="24"/>
                <w:szCs w:val="24"/>
              </w:rPr>
            </w:pPr>
            <w:r w:rsidRPr="00525951">
              <w:rPr>
                <w:rFonts w:ascii="Bookman Old Style" w:hAnsi="Bookman Old Style"/>
                <w:sz w:val="24"/>
                <w:szCs w:val="24"/>
              </w:rPr>
              <w:t>Vanilla Pana Cotta with berry compote &amp; white chocolate raspberry ice cream (gf)</w:t>
            </w:r>
          </w:p>
        </w:tc>
      </w:tr>
    </w:tbl>
    <w:p w:rsidR="00E203F6" w:rsidRPr="00525951" w:rsidRDefault="00E203F6" w:rsidP="00E203F6">
      <w:pPr>
        <w:rPr>
          <w:rFonts w:ascii="Bookman Old Style" w:hAnsi="Bookman Old Style"/>
          <w:sz w:val="24"/>
          <w:szCs w:val="24"/>
        </w:rPr>
      </w:pPr>
    </w:p>
    <w:p w:rsidR="00E203F6" w:rsidRPr="00635B21" w:rsidRDefault="00E203F6" w:rsidP="00E203F6">
      <w:pPr>
        <w:rPr>
          <w:rFonts w:ascii="Bookman Old Style" w:hAnsi="Bookman Old Style"/>
          <w:sz w:val="24"/>
          <w:szCs w:val="24"/>
        </w:rPr>
      </w:pPr>
    </w:p>
    <w:p w:rsidR="00E203F6" w:rsidRDefault="00E203F6" w:rsidP="00E203F6"/>
    <w:p w:rsidR="00E203F6" w:rsidRDefault="00E203F6" w:rsidP="00E203F6"/>
    <w:p w:rsidR="00E203F6" w:rsidRDefault="00E203F6" w:rsidP="00E203F6"/>
    <w:p w:rsidR="00E203F6" w:rsidRDefault="00E203F6" w:rsidP="00E203F6"/>
    <w:p w:rsidR="00E203F6" w:rsidRDefault="00E203F6" w:rsidP="00E203F6"/>
    <w:p w:rsidR="00E203F6" w:rsidRDefault="00E203F6" w:rsidP="00E203F6"/>
    <w:p w:rsidR="00E203F6" w:rsidRDefault="00E203F6" w:rsidP="00E203F6"/>
    <w:p w:rsidR="009E29C7" w:rsidRDefault="009E29C7"/>
    <w:sectPr w:rsidR="009E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F6"/>
    <w:rsid w:val="009E29C7"/>
    <w:rsid w:val="00E203F6"/>
    <w:rsid w:val="00E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A570"/>
  <w15:chartTrackingRefBased/>
  <w15:docId w15:val="{C9CEA72C-2065-45BB-834F-BFAAA7CB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2</cp:revision>
  <cp:lastPrinted>2020-01-18T05:38:00Z</cp:lastPrinted>
  <dcterms:created xsi:type="dcterms:W3CDTF">2020-01-18T05:35:00Z</dcterms:created>
  <dcterms:modified xsi:type="dcterms:W3CDTF">2020-01-18T05:42:00Z</dcterms:modified>
</cp:coreProperties>
</file>